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94163">
        <w:rPr>
          <w:b/>
          <w:bCs/>
          <w:sz w:val="22"/>
          <w:szCs w:val="22"/>
        </w:rPr>
        <w:t>May 8</w:t>
      </w:r>
      <w:r w:rsidR="002C34FC">
        <w:rPr>
          <w:b/>
          <w:bCs/>
          <w:sz w:val="22"/>
          <w:szCs w:val="22"/>
        </w:rPr>
        <w:t>, 2019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897706" w:rsidRDefault="001A5769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C926FA">
        <w:rPr>
          <w:b/>
          <w:bCs/>
          <w:sz w:val="22"/>
          <w:szCs w:val="22"/>
        </w:rPr>
        <w:t xml:space="preserve">April </w:t>
      </w:r>
      <w:r w:rsidR="0042537C">
        <w:rPr>
          <w:b/>
          <w:bCs/>
          <w:sz w:val="22"/>
          <w:szCs w:val="22"/>
        </w:rPr>
        <w:t>10</w:t>
      </w:r>
      <w:r w:rsidR="00B71C84">
        <w:rPr>
          <w:b/>
          <w:bCs/>
          <w:sz w:val="22"/>
          <w:szCs w:val="22"/>
        </w:rPr>
        <w:t>, 201</w:t>
      </w:r>
      <w:r w:rsidR="002F24FE">
        <w:rPr>
          <w:b/>
          <w:bCs/>
          <w:sz w:val="22"/>
          <w:szCs w:val="22"/>
        </w:rPr>
        <w:t>9</w:t>
      </w:r>
      <w:r w:rsidR="00094163">
        <w:rPr>
          <w:b/>
          <w:bCs/>
          <w:sz w:val="22"/>
          <w:szCs w:val="22"/>
        </w:rPr>
        <w:t>, April 24, 2019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CE0B7D" w:rsidRPr="00226352" w:rsidRDefault="00CE0B7D" w:rsidP="00226352">
      <w:pPr>
        <w:rPr>
          <w:b/>
          <w:bCs/>
          <w:sz w:val="22"/>
          <w:szCs w:val="22"/>
          <w:u w:val="single"/>
        </w:rPr>
      </w:pPr>
    </w:p>
    <w:p w:rsidR="002F24FE" w:rsidRPr="005137A7" w:rsidRDefault="001A5769" w:rsidP="005137A7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30013" w:rsidRDefault="00130013" w:rsidP="00952896">
      <w:pPr>
        <w:rPr>
          <w:b/>
          <w:bCs/>
          <w:sz w:val="22"/>
          <w:szCs w:val="22"/>
        </w:rPr>
      </w:pPr>
    </w:p>
    <w:p w:rsidR="00825612" w:rsidRDefault="00825612" w:rsidP="00204D99">
      <w:pPr>
        <w:pStyle w:val="ListParagraph"/>
        <w:numPr>
          <w:ilvl w:val="0"/>
          <w:numId w:val="22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9-19 </w:t>
      </w:r>
      <w:r w:rsidR="00094163">
        <w:rPr>
          <w:b/>
          <w:bCs/>
          <w:sz w:val="22"/>
          <w:szCs w:val="22"/>
        </w:rPr>
        <w:t>– Pharmacannis – 59 Main Street</w:t>
      </w:r>
    </w:p>
    <w:p w:rsidR="00094163" w:rsidRPr="00094163" w:rsidRDefault="00094163" w:rsidP="00A32367">
      <w:pPr>
        <w:pStyle w:val="ListParagraph"/>
        <w:numPr>
          <w:ilvl w:val="0"/>
          <w:numId w:val="22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13-19 – 2416 Cranberry Highway, LLC – 2416 Cranberry Highway</w:t>
      </w:r>
    </w:p>
    <w:p w:rsidR="00825612" w:rsidRPr="00952896" w:rsidRDefault="00825612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</w:t>
      </w:r>
    </w:p>
    <w:p w:rsidR="00204D99" w:rsidRDefault="00204D99" w:rsidP="00094163">
      <w:pPr>
        <w:rPr>
          <w:b/>
          <w:bCs/>
          <w:sz w:val="22"/>
          <w:szCs w:val="22"/>
        </w:rPr>
      </w:pPr>
    </w:p>
    <w:p w:rsidR="006F5B26" w:rsidRPr="006F5B26" w:rsidRDefault="006F5B26" w:rsidP="006F5B2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#1-18 – Wareham Marketplace – Review and Approval of Wendy’s Signage </w:t>
      </w:r>
      <w:bookmarkStart w:id="0" w:name="_GoBack"/>
      <w:bookmarkEnd w:id="0"/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483329" w:rsidRDefault="00483329" w:rsidP="00483329">
      <w:pPr>
        <w:pStyle w:val="ListParagraph"/>
        <w:rPr>
          <w:b/>
          <w:sz w:val="22"/>
          <w:szCs w:val="22"/>
        </w:rPr>
      </w:pPr>
    </w:p>
    <w:p w:rsidR="00A21F6B" w:rsidRPr="00054EA0" w:rsidRDefault="00AA21F3" w:rsidP="00483329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9A040B" w:rsidTr="000821E5">
        <w:tc>
          <w:tcPr>
            <w:tcW w:w="1905" w:type="dxa"/>
          </w:tcPr>
          <w:p w:rsidR="009A040B" w:rsidRDefault="00A32367" w:rsidP="00C111A5">
            <w:r>
              <w:rPr>
                <w:b/>
                <w:bCs/>
                <w:sz w:val="22"/>
                <w:szCs w:val="22"/>
              </w:rPr>
              <w:t>May 22</w:t>
            </w:r>
            <w:r w:rsidR="009A040B">
              <w:rPr>
                <w:b/>
                <w:bCs/>
                <w:sz w:val="22"/>
                <w:szCs w:val="22"/>
              </w:rPr>
              <w:t>, 2019</w:t>
            </w:r>
          </w:p>
        </w:tc>
        <w:tc>
          <w:tcPr>
            <w:tcW w:w="1902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5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9C5F6B" w:rsidTr="000821E5">
        <w:tc>
          <w:tcPr>
            <w:tcW w:w="1905" w:type="dxa"/>
          </w:tcPr>
          <w:p w:rsidR="009C5F6B" w:rsidRDefault="009C5F6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#16-19</w:t>
            </w:r>
          </w:p>
        </w:tc>
        <w:tc>
          <w:tcPr>
            <w:tcW w:w="1950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Cedar Village Inc.</w:t>
            </w:r>
          </w:p>
        </w:tc>
        <w:tc>
          <w:tcPr>
            <w:tcW w:w="191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Old Stage Coach Road</w:t>
            </w:r>
          </w:p>
        </w:tc>
      </w:tr>
      <w:tr w:rsidR="009C5F6B" w:rsidTr="000821E5">
        <w:tc>
          <w:tcPr>
            <w:tcW w:w="1905" w:type="dxa"/>
          </w:tcPr>
          <w:p w:rsidR="009C5F6B" w:rsidRDefault="009C5F6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#17-19</w:t>
            </w:r>
          </w:p>
        </w:tc>
        <w:tc>
          <w:tcPr>
            <w:tcW w:w="1950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Cedar Village Inc.</w:t>
            </w:r>
          </w:p>
        </w:tc>
        <w:tc>
          <w:tcPr>
            <w:tcW w:w="191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Old Stage Coach Road</w:t>
            </w:r>
          </w:p>
        </w:tc>
      </w:tr>
      <w:tr w:rsidR="009C5F6B" w:rsidTr="000821E5">
        <w:tc>
          <w:tcPr>
            <w:tcW w:w="1905" w:type="dxa"/>
          </w:tcPr>
          <w:p w:rsidR="009C5F6B" w:rsidRDefault="009C5F6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#18-19</w:t>
            </w:r>
          </w:p>
        </w:tc>
        <w:tc>
          <w:tcPr>
            <w:tcW w:w="195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Review/Variance</w:t>
            </w:r>
          </w:p>
        </w:tc>
        <w:tc>
          <w:tcPr>
            <w:tcW w:w="1909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Onset Fire District</w:t>
            </w:r>
          </w:p>
        </w:tc>
        <w:tc>
          <w:tcPr>
            <w:tcW w:w="191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 8, 10, Cranberry Highway</w:t>
            </w:r>
          </w:p>
        </w:tc>
      </w:tr>
      <w:tr w:rsidR="009C5F6B" w:rsidTr="000821E5">
        <w:tc>
          <w:tcPr>
            <w:tcW w:w="1905" w:type="dxa"/>
          </w:tcPr>
          <w:p w:rsidR="009C5F6B" w:rsidRDefault="009C5F6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22, 2019</w:t>
            </w:r>
          </w:p>
        </w:tc>
        <w:tc>
          <w:tcPr>
            <w:tcW w:w="1902" w:type="dxa"/>
          </w:tcPr>
          <w:p w:rsidR="009C5F6B" w:rsidRDefault="009C5F6B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#19-19</w:t>
            </w:r>
          </w:p>
        </w:tc>
        <w:tc>
          <w:tcPr>
            <w:tcW w:w="195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Cellco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Partnership</w:t>
            </w:r>
          </w:p>
        </w:tc>
        <w:tc>
          <w:tcPr>
            <w:tcW w:w="1910" w:type="dxa"/>
          </w:tcPr>
          <w:p w:rsidR="009C5F6B" w:rsidRDefault="00EC65C8" w:rsidP="00BC4A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 Glen Charlie Road</w:t>
            </w:r>
          </w:p>
        </w:tc>
      </w:tr>
    </w:tbl>
    <w:p w:rsidR="00AA21F3" w:rsidRDefault="004805E1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Hearing Deadlines: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6E7E0F" w:rsidTr="007A5D7E">
        <w:tc>
          <w:tcPr>
            <w:tcW w:w="1915" w:type="dxa"/>
          </w:tcPr>
          <w:p w:rsidR="006E7E0F" w:rsidRDefault="009A040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8, 2019</w:t>
            </w:r>
          </w:p>
        </w:tc>
        <w:tc>
          <w:tcPr>
            <w:tcW w:w="1914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97423" w:rsidTr="007A5D7E">
        <w:tc>
          <w:tcPr>
            <w:tcW w:w="1915" w:type="dxa"/>
          </w:tcPr>
          <w:p w:rsidR="00A97423" w:rsidRDefault="00A97423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25, 2019</w:t>
            </w:r>
          </w:p>
        </w:tc>
        <w:tc>
          <w:tcPr>
            <w:tcW w:w="1914" w:type="dxa"/>
          </w:tcPr>
          <w:p w:rsidR="00A97423" w:rsidRDefault="00A97423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#9-19</w:t>
            </w:r>
          </w:p>
        </w:tc>
        <w:tc>
          <w:tcPr>
            <w:tcW w:w="1916" w:type="dxa"/>
          </w:tcPr>
          <w:p w:rsidR="00A97423" w:rsidRPr="00AA24C9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Pharmacannis</w:t>
            </w:r>
          </w:p>
        </w:tc>
        <w:tc>
          <w:tcPr>
            <w:tcW w:w="1916" w:type="dxa"/>
          </w:tcPr>
          <w:p w:rsidR="00A97423" w:rsidRDefault="00A97423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Main Street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857552" w:rsidRPr="00857552" w:rsidRDefault="00857552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857552">
        <w:rPr>
          <w:b/>
          <w:bCs/>
          <w:sz w:val="22"/>
          <w:szCs w:val="22"/>
          <w:u w:val="single"/>
        </w:rPr>
        <w:t>STAFF REPORT</w:t>
      </w:r>
    </w:p>
    <w:p w:rsid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857552" w:rsidRDefault="00876FAC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Applications/Projects</w:t>
      </w:r>
    </w:p>
    <w:p w:rsidR="00876FAC" w:rsidRDefault="00876FAC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Zoning Amendments for Fall 2019 TM</w:t>
      </w:r>
    </w:p>
    <w:p w:rsidR="00857552" w:rsidRP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54543" w:rsidRPr="00273345" w:rsidRDefault="00154543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6F5B2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425F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B3DDB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42"/>
    <w:multiLevelType w:val="hybridMultilevel"/>
    <w:tmpl w:val="F74A81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486D"/>
    <w:multiLevelType w:val="hybridMultilevel"/>
    <w:tmpl w:val="5DC4B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19C9"/>
    <w:multiLevelType w:val="hybridMultilevel"/>
    <w:tmpl w:val="C840DD9A"/>
    <w:lvl w:ilvl="0" w:tplc="132CF262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16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23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21"/>
  </w:num>
  <w:num w:numId="22">
    <w:abstractNumId w:val="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73340"/>
    <w:rsid w:val="000821E5"/>
    <w:rsid w:val="00087EFA"/>
    <w:rsid w:val="00094163"/>
    <w:rsid w:val="000A03A2"/>
    <w:rsid w:val="000A6297"/>
    <w:rsid w:val="00120202"/>
    <w:rsid w:val="00124B90"/>
    <w:rsid w:val="00125A55"/>
    <w:rsid w:val="00130013"/>
    <w:rsid w:val="001321A8"/>
    <w:rsid w:val="00154543"/>
    <w:rsid w:val="00160ED1"/>
    <w:rsid w:val="00161123"/>
    <w:rsid w:val="0017491D"/>
    <w:rsid w:val="001829DD"/>
    <w:rsid w:val="001940C8"/>
    <w:rsid w:val="0019766F"/>
    <w:rsid w:val="001A3AC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4D99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34FC"/>
    <w:rsid w:val="002C6696"/>
    <w:rsid w:val="002D2F11"/>
    <w:rsid w:val="002E2811"/>
    <w:rsid w:val="002F24FE"/>
    <w:rsid w:val="00300960"/>
    <w:rsid w:val="003155F1"/>
    <w:rsid w:val="00344E05"/>
    <w:rsid w:val="00346963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14BD9"/>
    <w:rsid w:val="0042537C"/>
    <w:rsid w:val="004405B7"/>
    <w:rsid w:val="00455D26"/>
    <w:rsid w:val="004612CB"/>
    <w:rsid w:val="004805E1"/>
    <w:rsid w:val="00483329"/>
    <w:rsid w:val="004C2870"/>
    <w:rsid w:val="004E3E1B"/>
    <w:rsid w:val="004F724C"/>
    <w:rsid w:val="005137A7"/>
    <w:rsid w:val="005406E4"/>
    <w:rsid w:val="00540F38"/>
    <w:rsid w:val="00571EEA"/>
    <w:rsid w:val="005855D3"/>
    <w:rsid w:val="005A1DDC"/>
    <w:rsid w:val="005B721E"/>
    <w:rsid w:val="005E1259"/>
    <w:rsid w:val="005F49C2"/>
    <w:rsid w:val="006029F0"/>
    <w:rsid w:val="00610D7C"/>
    <w:rsid w:val="00622DBA"/>
    <w:rsid w:val="006310C1"/>
    <w:rsid w:val="00642581"/>
    <w:rsid w:val="0066515A"/>
    <w:rsid w:val="006730A7"/>
    <w:rsid w:val="00682A2F"/>
    <w:rsid w:val="006A7AAF"/>
    <w:rsid w:val="006B2D4D"/>
    <w:rsid w:val="006B3DB7"/>
    <w:rsid w:val="006B6FE1"/>
    <w:rsid w:val="006E60CA"/>
    <w:rsid w:val="006E7E0F"/>
    <w:rsid w:val="006F1446"/>
    <w:rsid w:val="006F5B26"/>
    <w:rsid w:val="007232EE"/>
    <w:rsid w:val="007373A5"/>
    <w:rsid w:val="00744B2B"/>
    <w:rsid w:val="007465F1"/>
    <w:rsid w:val="00747439"/>
    <w:rsid w:val="0076165D"/>
    <w:rsid w:val="00766BA4"/>
    <w:rsid w:val="00774FE1"/>
    <w:rsid w:val="007A5D7E"/>
    <w:rsid w:val="007C4690"/>
    <w:rsid w:val="007F2A21"/>
    <w:rsid w:val="0081329E"/>
    <w:rsid w:val="00814441"/>
    <w:rsid w:val="008205A9"/>
    <w:rsid w:val="00825612"/>
    <w:rsid w:val="0083130E"/>
    <w:rsid w:val="0083356F"/>
    <w:rsid w:val="00841FE3"/>
    <w:rsid w:val="00857552"/>
    <w:rsid w:val="0085790F"/>
    <w:rsid w:val="00874D03"/>
    <w:rsid w:val="00876FAC"/>
    <w:rsid w:val="00897706"/>
    <w:rsid w:val="008B3F90"/>
    <w:rsid w:val="008B7636"/>
    <w:rsid w:val="008C24DA"/>
    <w:rsid w:val="008D0EF0"/>
    <w:rsid w:val="008D3790"/>
    <w:rsid w:val="00912F80"/>
    <w:rsid w:val="0091791C"/>
    <w:rsid w:val="00917D1C"/>
    <w:rsid w:val="00944101"/>
    <w:rsid w:val="00944323"/>
    <w:rsid w:val="00944AF5"/>
    <w:rsid w:val="00952896"/>
    <w:rsid w:val="00953D87"/>
    <w:rsid w:val="0096108F"/>
    <w:rsid w:val="00985F11"/>
    <w:rsid w:val="00996033"/>
    <w:rsid w:val="009A040B"/>
    <w:rsid w:val="009A04FA"/>
    <w:rsid w:val="009A59EB"/>
    <w:rsid w:val="009B0A31"/>
    <w:rsid w:val="009C2BC6"/>
    <w:rsid w:val="009C324A"/>
    <w:rsid w:val="009C5F6B"/>
    <w:rsid w:val="009F6AC4"/>
    <w:rsid w:val="00A03B39"/>
    <w:rsid w:val="00A0497D"/>
    <w:rsid w:val="00A100DC"/>
    <w:rsid w:val="00A21F6B"/>
    <w:rsid w:val="00A26CC3"/>
    <w:rsid w:val="00A32367"/>
    <w:rsid w:val="00A53D55"/>
    <w:rsid w:val="00A603D5"/>
    <w:rsid w:val="00A65AA0"/>
    <w:rsid w:val="00A83C1E"/>
    <w:rsid w:val="00A9594F"/>
    <w:rsid w:val="00A97423"/>
    <w:rsid w:val="00AA21F3"/>
    <w:rsid w:val="00AA2308"/>
    <w:rsid w:val="00AA4094"/>
    <w:rsid w:val="00AC3159"/>
    <w:rsid w:val="00AC3F58"/>
    <w:rsid w:val="00AD0E00"/>
    <w:rsid w:val="00AD6174"/>
    <w:rsid w:val="00AE6F94"/>
    <w:rsid w:val="00AF3400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926FA"/>
    <w:rsid w:val="00CA2838"/>
    <w:rsid w:val="00CB7946"/>
    <w:rsid w:val="00CC7108"/>
    <w:rsid w:val="00CE0B7D"/>
    <w:rsid w:val="00D12CBB"/>
    <w:rsid w:val="00D323EB"/>
    <w:rsid w:val="00D349FC"/>
    <w:rsid w:val="00D5096D"/>
    <w:rsid w:val="00D57B7C"/>
    <w:rsid w:val="00D62F0E"/>
    <w:rsid w:val="00D74D9E"/>
    <w:rsid w:val="00D81C26"/>
    <w:rsid w:val="00DA3E9A"/>
    <w:rsid w:val="00DB17AB"/>
    <w:rsid w:val="00DC4FDD"/>
    <w:rsid w:val="00DC5594"/>
    <w:rsid w:val="00DE7F53"/>
    <w:rsid w:val="00E00B6A"/>
    <w:rsid w:val="00E14914"/>
    <w:rsid w:val="00E151A6"/>
    <w:rsid w:val="00E158DF"/>
    <w:rsid w:val="00E20225"/>
    <w:rsid w:val="00E3580D"/>
    <w:rsid w:val="00E55FED"/>
    <w:rsid w:val="00E635B5"/>
    <w:rsid w:val="00EB1B49"/>
    <w:rsid w:val="00EB206B"/>
    <w:rsid w:val="00EC117A"/>
    <w:rsid w:val="00EC65C8"/>
    <w:rsid w:val="00EE611C"/>
    <w:rsid w:val="00EF5EE5"/>
    <w:rsid w:val="00F2012E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2</cp:revision>
  <cp:lastPrinted>2019-05-07T20:01:00Z</cp:lastPrinted>
  <dcterms:created xsi:type="dcterms:W3CDTF">2019-05-07T20:01:00Z</dcterms:created>
  <dcterms:modified xsi:type="dcterms:W3CDTF">2019-05-07T20:01:00Z</dcterms:modified>
</cp:coreProperties>
</file>