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D5096D">
        <w:rPr>
          <w:b/>
          <w:bCs/>
          <w:sz w:val="22"/>
          <w:szCs w:val="22"/>
        </w:rPr>
        <w:t>September 13</w:t>
      </w:r>
      <w:r w:rsidRPr="00273345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F57643">
        <w:rPr>
          <w:b/>
          <w:bCs/>
          <w:sz w:val="22"/>
          <w:szCs w:val="22"/>
        </w:rPr>
        <w:t xml:space="preserve">August </w:t>
      </w:r>
      <w:r w:rsidR="00DE7F53"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>, 2017</w:t>
      </w:r>
    </w:p>
    <w:p w:rsidR="00952896" w:rsidRDefault="00F57643" w:rsidP="00DE7F53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Extension of Time – Canton M</w:t>
      </w:r>
      <w:r w:rsidR="00240487">
        <w:rPr>
          <w:b/>
          <w:bCs/>
          <w:sz w:val="22"/>
          <w:szCs w:val="22"/>
        </w:rPr>
        <w:t>asonry – 2298 Cranberry Highway</w:t>
      </w:r>
    </w:p>
    <w:p w:rsidR="00240487" w:rsidRPr="00DE7F53" w:rsidRDefault="00240487" w:rsidP="00DE7F53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Modification – John </w:t>
      </w:r>
      <w:proofErr w:type="spellStart"/>
      <w:r>
        <w:rPr>
          <w:b/>
          <w:bCs/>
          <w:sz w:val="22"/>
          <w:szCs w:val="22"/>
        </w:rPr>
        <w:t>Spinale</w:t>
      </w:r>
      <w:proofErr w:type="spellEnd"/>
      <w:r>
        <w:rPr>
          <w:b/>
          <w:bCs/>
          <w:sz w:val="22"/>
          <w:szCs w:val="22"/>
        </w:rPr>
        <w:t xml:space="preserve"> – 9 Oak Hill Road</w:t>
      </w:r>
      <w:bookmarkStart w:id="0" w:name="_GoBack"/>
      <w:bookmarkEnd w:id="0"/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3E4347" w:rsidRDefault="003E4347" w:rsidP="003E4347">
      <w:pPr>
        <w:ind w:left="1080"/>
        <w:rPr>
          <w:b/>
          <w:bCs/>
          <w:sz w:val="22"/>
          <w:szCs w:val="22"/>
          <w:u w:val="single"/>
        </w:rPr>
      </w:pPr>
    </w:p>
    <w:p w:rsidR="00A65AA0" w:rsidRDefault="00DE7F53" w:rsidP="00A65AA0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#31</w:t>
      </w:r>
      <w:r w:rsidR="00F57643">
        <w:rPr>
          <w:b/>
          <w:bCs/>
          <w:sz w:val="22"/>
          <w:szCs w:val="22"/>
        </w:rPr>
        <w:t xml:space="preserve">-17 – </w:t>
      </w:r>
      <w:r>
        <w:rPr>
          <w:b/>
          <w:bCs/>
          <w:sz w:val="22"/>
          <w:szCs w:val="22"/>
        </w:rPr>
        <w:t xml:space="preserve">J. </w:t>
      </w:r>
      <w:proofErr w:type="spellStart"/>
      <w:r>
        <w:rPr>
          <w:b/>
          <w:bCs/>
          <w:sz w:val="22"/>
          <w:szCs w:val="22"/>
        </w:rPr>
        <w:t>Donegan</w:t>
      </w:r>
      <w:proofErr w:type="spellEnd"/>
      <w:r>
        <w:rPr>
          <w:b/>
          <w:bCs/>
          <w:sz w:val="22"/>
          <w:szCs w:val="22"/>
        </w:rPr>
        <w:t xml:space="preserve"> – 2419 &amp; 2427 Cranberry Highway and 4 Seth F. Tobey Road</w:t>
      </w:r>
    </w:p>
    <w:p w:rsidR="003E4347" w:rsidRDefault="003E4347" w:rsidP="003E4347">
      <w:pPr>
        <w:pStyle w:val="ListParagraph"/>
        <w:ind w:left="1080"/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1A5769" w:rsidRDefault="001A5769" w:rsidP="00952896">
      <w:pPr>
        <w:rPr>
          <w:b/>
          <w:bCs/>
          <w:sz w:val="22"/>
          <w:szCs w:val="22"/>
        </w:rPr>
      </w:pPr>
    </w:p>
    <w:p w:rsidR="00DE7F53" w:rsidRDefault="001C7C95" w:rsidP="001C7C95">
      <w:pPr>
        <w:pStyle w:val="ListParagraph"/>
        <w:tabs>
          <w:tab w:val="left" w:pos="720"/>
        </w:tabs>
        <w:ind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b/>
          <w:bCs/>
          <w:sz w:val="22"/>
          <w:szCs w:val="22"/>
        </w:rPr>
        <w:tab/>
      </w:r>
      <w:r w:rsidR="00DE7F53">
        <w:rPr>
          <w:b/>
          <w:bCs/>
          <w:sz w:val="22"/>
          <w:szCs w:val="22"/>
        </w:rPr>
        <w:t xml:space="preserve">Petition #26-17 – </w:t>
      </w:r>
      <w:proofErr w:type="spellStart"/>
      <w:r w:rsidR="00DE7F53">
        <w:rPr>
          <w:b/>
          <w:bCs/>
          <w:sz w:val="22"/>
          <w:szCs w:val="22"/>
        </w:rPr>
        <w:t>Ossama</w:t>
      </w:r>
      <w:proofErr w:type="spellEnd"/>
      <w:r w:rsidR="00DE7F53">
        <w:rPr>
          <w:b/>
          <w:bCs/>
          <w:sz w:val="22"/>
          <w:szCs w:val="22"/>
        </w:rPr>
        <w:t xml:space="preserve"> Mohamed – 307 Main </w:t>
      </w:r>
      <w:proofErr w:type="gramStart"/>
      <w:r w:rsidR="00DE7F53">
        <w:rPr>
          <w:b/>
          <w:bCs/>
          <w:sz w:val="22"/>
          <w:szCs w:val="22"/>
        </w:rPr>
        <w:t>Street</w:t>
      </w:r>
      <w:proofErr w:type="gramEnd"/>
    </w:p>
    <w:p w:rsidR="00DE7F53" w:rsidRPr="00DE7F53" w:rsidRDefault="00DE7F53" w:rsidP="0095289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#29-17 – Dorothy </w:t>
      </w:r>
      <w:proofErr w:type="spellStart"/>
      <w:r>
        <w:rPr>
          <w:b/>
          <w:bCs/>
          <w:sz w:val="22"/>
          <w:szCs w:val="22"/>
        </w:rPr>
        <w:t>Schnetzer</w:t>
      </w:r>
      <w:proofErr w:type="spellEnd"/>
      <w:r>
        <w:rPr>
          <w:b/>
          <w:bCs/>
          <w:sz w:val="22"/>
          <w:szCs w:val="22"/>
        </w:rPr>
        <w:t xml:space="preserve"> – 31 Priscilla Avenue</w:t>
      </w:r>
    </w:p>
    <w:p w:rsidR="00DE7F53" w:rsidRPr="00952896" w:rsidRDefault="00DE7F5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Default="001A5769" w:rsidP="001A5769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7C4690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3E4347" w:rsidRPr="00F47E64" w:rsidRDefault="001A5769" w:rsidP="00F47E6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6F1446" w:rsidRDefault="006F1446" w:rsidP="006F1446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48B8" w:rsidTr="00BE48B8">
        <w:tc>
          <w:tcPr>
            <w:tcW w:w="1915" w:type="dxa"/>
          </w:tcPr>
          <w:p w:rsidR="00BE48B8" w:rsidRDefault="00BE48B8" w:rsidP="00DE7F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September </w:t>
            </w:r>
            <w:r w:rsidR="00DE7F53">
              <w:rPr>
                <w:b/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1915" w:type="dxa"/>
          </w:tcPr>
          <w:p w:rsidR="00BE48B8" w:rsidRDefault="00BE48B8" w:rsidP="00DE7F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</w:t>
            </w:r>
            <w:r w:rsidR="00DE7F53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BE48B8" w:rsidRDefault="00DE7F53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BE48B8" w:rsidRDefault="00DE7F53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Dean Gilhooly</w:t>
            </w:r>
          </w:p>
        </w:tc>
        <w:tc>
          <w:tcPr>
            <w:tcW w:w="1916" w:type="dxa"/>
          </w:tcPr>
          <w:p w:rsidR="00BE48B8" w:rsidRDefault="00DE7F53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Pine Lake Drive</w:t>
            </w:r>
          </w:p>
          <w:p w:rsidR="00BE48B8" w:rsidRDefault="00BE48B8" w:rsidP="006F144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E7F53" w:rsidTr="00BE48B8">
        <w:tc>
          <w:tcPr>
            <w:tcW w:w="1915" w:type="dxa"/>
          </w:tcPr>
          <w:p w:rsidR="00DE7F53" w:rsidRDefault="00DE7F53" w:rsidP="00DE7F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27, 2017</w:t>
            </w:r>
          </w:p>
        </w:tc>
        <w:tc>
          <w:tcPr>
            <w:tcW w:w="1915" w:type="dxa"/>
          </w:tcPr>
          <w:p w:rsidR="00DE7F53" w:rsidRDefault="00DE7F53" w:rsidP="00DE7F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#33-17</w:t>
            </w:r>
          </w:p>
        </w:tc>
        <w:tc>
          <w:tcPr>
            <w:tcW w:w="1915" w:type="dxa"/>
          </w:tcPr>
          <w:p w:rsidR="00DE7F53" w:rsidRDefault="00DE7F53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DE7F53" w:rsidRDefault="00DE7F53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Angelo &amp; Melody </w:t>
            </w:r>
            <w:proofErr w:type="spellStart"/>
            <w:r>
              <w:rPr>
                <w:b/>
                <w:bCs/>
                <w:sz w:val="22"/>
                <w:szCs w:val="22"/>
              </w:rPr>
              <w:t>Salvadore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c/o Michael </w:t>
            </w:r>
            <w:proofErr w:type="spellStart"/>
            <w:r>
              <w:rPr>
                <w:b/>
                <w:bCs/>
                <w:sz w:val="22"/>
                <w:szCs w:val="22"/>
              </w:rPr>
              <w:t>Saraiva</w:t>
            </w:r>
            <w:proofErr w:type="spellEnd"/>
          </w:p>
        </w:tc>
        <w:tc>
          <w:tcPr>
            <w:tcW w:w="1916" w:type="dxa"/>
          </w:tcPr>
          <w:p w:rsidR="00DE7F53" w:rsidRDefault="00DE7F53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South Boulevard</w:t>
            </w:r>
          </w:p>
        </w:tc>
      </w:tr>
      <w:tr w:rsidR="00DE7F53" w:rsidTr="00BE48B8">
        <w:tc>
          <w:tcPr>
            <w:tcW w:w="1915" w:type="dxa"/>
          </w:tcPr>
          <w:p w:rsidR="00DE7F53" w:rsidRDefault="00DE7F53" w:rsidP="00DE7F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27, 2017</w:t>
            </w:r>
          </w:p>
        </w:tc>
        <w:tc>
          <w:tcPr>
            <w:tcW w:w="1915" w:type="dxa"/>
          </w:tcPr>
          <w:p w:rsidR="00DE7F53" w:rsidRDefault="00D5096D" w:rsidP="00DE7F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#34-17</w:t>
            </w:r>
          </w:p>
        </w:tc>
        <w:tc>
          <w:tcPr>
            <w:tcW w:w="1915" w:type="dxa"/>
          </w:tcPr>
          <w:p w:rsidR="00DE7F53" w:rsidRDefault="00D5096D" w:rsidP="00BE48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DE7F53" w:rsidRDefault="00D5096D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Robinson’s Realty Corp. c/o Leonard Bello</w:t>
            </w:r>
          </w:p>
        </w:tc>
        <w:tc>
          <w:tcPr>
            <w:tcW w:w="1916" w:type="dxa"/>
          </w:tcPr>
          <w:p w:rsidR="00DE7F53" w:rsidRDefault="00D5096D" w:rsidP="006F144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2680 Cranberry Highway</w:t>
            </w:r>
          </w:p>
        </w:tc>
      </w:tr>
    </w:tbl>
    <w:p w:rsidR="003E4347" w:rsidRDefault="003E4347" w:rsidP="003E4347">
      <w:pPr>
        <w:rPr>
          <w:b/>
          <w:bCs/>
          <w:sz w:val="22"/>
          <w:szCs w:val="22"/>
        </w:rPr>
      </w:pPr>
    </w:p>
    <w:p w:rsidR="00BE4F48" w:rsidRDefault="00BE4F48" w:rsidP="00BE4F48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BE4F48" w:rsidRDefault="00BE4F48" w:rsidP="00BE4F48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E4F48" w:rsidTr="00BE4F48"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13, 2017 – Special Permit</w:t>
            </w:r>
          </w:p>
          <w:p w:rsidR="00BE4F48" w:rsidRP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September 23, </w:t>
            </w:r>
            <w:r>
              <w:rPr>
                <w:b/>
                <w:bCs/>
                <w:sz w:val="22"/>
                <w:szCs w:val="22"/>
              </w:rPr>
              <w:lastRenderedPageBreak/>
              <w:t>2017 - Variance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#26-17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Ossama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Mohamed</w:t>
            </w:r>
          </w:p>
        </w:tc>
        <w:tc>
          <w:tcPr>
            <w:tcW w:w="1916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 Main Street</w:t>
            </w:r>
          </w:p>
        </w:tc>
      </w:tr>
      <w:tr w:rsidR="00BE4F48" w:rsidTr="00BE4F48"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October 18, 2017 – Special Permit</w:t>
            </w:r>
          </w:p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28, 2017 - Variance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#29-17</w:t>
            </w:r>
          </w:p>
        </w:tc>
        <w:tc>
          <w:tcPr>
            <w:tcW w:w="1915" w:type="dxa"/>
          </w:tcPr>
          <w:p w:rsidR="00BE4F48" w:rsidRDefault="00BE4F48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BE4F48" w:rsidRDefault="00BE4F48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Dorothy </w:t>
            </w:r>
            <w:proofErr w:type="spellStart"/>
            <w:r>
              <w:rPr>
                <w:b/>
                <w:bCs/>
                <w:sz w:val="22"/>
                <w:szCs w:val="22"/>
              </w:rPr>
              <w:t>Schnetzer</w:t>
            </w:r>
            <w:proofErr w:type="spellEnd"/>
          </w:p>
        </w:tc>
        <w:tc>
          <w:tcPr>
            <w:tcW w:w="1916" w:type="dxa"/>
          </w:tcPr>
          <w:p w:rsidR="00BE4F48" w:rsidRDefault="00B649C2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Priscilla Avenue</w:t>
            </w:r>
          </w:p>
        </w:tc>
      </w:tr>
      <w:tr w:rsidR="00455D26" w:rsidTr="00BE4F48"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455D26" w:rsidRDefault="00455D26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</w:t>
            </w:r>
            <w:proofErr w:type="spellStart"/>
            <w:r>
              <w:rPr>
                <w:b/>
                <w:bCs/>
                <w:sz w:val="22"/>
                <w:szCs w:val="22"/>
              </w:rPr>
              <w:t>Donegan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Company</w:t>
            </w:r>
          </w:p>
        </w:tc>
        <w:tc>
          <w:tcPr>
            <w:tcW w:w="1916" w:type="dxa"/>
          </w:tcPr>
          <w:p w:rsidR="00455D26" w:rsidRPr="00455D26" w:rsidRDefault="00455D26" w:rsidP="00455D26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>2419 &amp; 2427 Cranberry Highway and 4 Seth F. Tobey Road</w:t>
            </w:r>
          </w:p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55D26" w:rsidTr="00BE4F48"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#17-16</w:t>
            </w:r>
          </w:p>
        </w:tc>
        <w:tc>
          <w:tcPr>
            <w:tcW w:w="1915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Time Extension – Variance</w:t>
            </w:r>
          </w:p>
        </w:tc>
        <w:tc>
          <w:tcPr>
            <w:tcW w:w="1915" w:type="dxa"/>
          </w:tcPr>
          <w:p w:rsidR="00455D26" w:rsidRDefault="00455D26" w:rsidP="00E200A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Canton Masonry</w:t>
            </w:r>
          </w:p>
        </w:tc>
        <w:tc>
          <w:tcPr>
            <w:tcW w:w="1916" w:type="dxa"/>
          </w:tcPr>
          <w:p w:rsidR="00455D26" w:rsidRDefault="00455D26" w:rsidP="00BE4F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2298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1A5769" w:rsidRPr="00273345" w:rsidRDefault="001A5769" w:rsidP="001A5769">
      <w:pPr>
        <w:rPr>
          <w:sz w:val="22"/>
          <w:szCs w:val="22"/>
        </w:rPr>
      </w:pPr>
    </w:p>
    <w:p w:rsidR="001A5769" w:rsidRPr="00273345" w:rsidRDefault="001A5769" w:rsidP="001A5769">
      <w:pPr>
        <w:rPr>
          <w:sz w:val="22"/>
          <w:szCs w:val="22"/>
        </w:rPr>
      </w:pPr>
    </w:p>
    <w:p w:rsidR="001A5769" w:rsidRDefault="001A5769" w:rsidP="001A5769"/>
    <w:p w:rsidR="00D74D9E" w:rsidRDefault="00D74D9E"/>
    <w:sectPr w:rsidR="00D74D9E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1829DD"/>
    <w:rsid w:val="001A5769"/>
    <w:rsid w:val="001C7C95"/>
    <w:rsid w:val="001D3672"/>
    <w:rsid w:val="001D5A61"/>
    <w:rsid w:val="0023351E"/>
    <w:rsid w:val="00240487"/>
    <w:rsid w:val="00256698"/>
    <w:rsid w:val="002811A9"/>
    <w:rsid w:val="003E4347"/>
    <w:rsid w:val="004027F2"/>
    <w:rsid w:val="004405B7"/>
    <w:rsid w:val="00455D26"/>
    <w:rsid w:val="004E3E1B"/>
    <w:rsid w:val="00610D7C"/>
    <w:rsid w:val="006F1446"/>
    <w:rsid w:val="007465F1"/>
    <w:rsid w:val="00766BA4"/>
    <w:rsid w:val="007C4690"/>
    <w:rsid w:val="0085790F"/>
    <w:rsid w:val="008B7636"/>
    <w:rsid w:val="008D0EF0"/>
    <w:rsid w:val="008D3790"/>
    <w:rsid w:val="00952896"/>
    <w:rsid w:val="00A65AA0"/>
    <w:rsid w:val="00AC3F58"/>
    <w:rsid w:val="00AD0E00"/>
    <w:rsid w:val="00B13A20"/>
    <w:rsid w:val="00B649C2"/>
    <w:rsid w:val="00BA0F74"/>
    <w:rsid w:val="00BE48B8"/>
    <w:rsid w:val="00BE4F48"/>
    <w:rsid w:val="00D5096D"/>
    <w:rsid w:val="00D74D9E"/>
    <w:rsid w:val="00DE7F53"/>
    <w:rsid w:val="00E14914"/>
    <w:rsid w:val="00EB206B"/>
    <w:rsid w:val="00F47E64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7</cp:revision>
  <cp:lastPrinted>2017-08-21T21:12:00Z</cp:lastPrinted>
  <dcterms:created xsi:type="dcterms:W3CDTF">2017-09-05T17:25:00Z</dcterms:created>
  <dcterms:modified xsi:type="dcterms:W3CDTF">2017-09-11T21:32:00Z</dcterms:modified>
</cp:coreProperties>
</file>